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8700EC" w:rsidTr="008700EC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0EC" w:rsidRDefault="008700EC" w:rsidP="00F2636D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0EC" w:rsidRDefault="008700EC" w:rsidP="00F2636D">
            <w:pPr>
              <w:widowControl w:val="0"/>
              <w:spacing w:line="240" w:lineRule="auto"/>
            </w:pPr>
            <w:r>
              <w:t>5</w:t>
            </w:r>
          </w:p>
        </w:tc>
      </w:tr>
      <w:tr w:rsidR="008700EC" w:rsidTr="008700EC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0EC" w:rsidRDefault="008700EC" w:rsidP="00F2636D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0EC" w:rsidRDefault="008700EC" w:rsidP="00F2636D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8700EC" w:rsidTr="008700EC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0EC" w:rsidRDefault="008700EC" w:rsidP="00F2636D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0EC" w:rsidRDefault="008700EC" w:rsidP="00F2636D">
            <w:pPr>
              <w:widowControl w:val="0"/>
              <w:spacing w:line="240" w:lineRule="auto"/>
            </w:pPr>
            <w:r w:rsidRPr="00172CE8">
              <w:t>C.1</w:t>
            </w:r>
            <w:r>
              <w:t xml:space="preserve"> Students will explain, compare and contrast, and analyze the historical principles and philosophical purposes and various forms of governments.</w:t>
            </w:r>
          </w:p>
        </w:tc>
      </w:tr>
    </w:tbl>
    <w:tbl>
      <w:tblPr>
        <w:tblStyle w:val="a0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8700EC" w:rsidTr="008700EC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0EC" w:rsidRDefault="008700E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8700EC" w:rsidRDefault="000625BE" w:rsidP="008700EC">
            <w:pPr>
              <w:widowControl w:val="0"/>
              <w:spacing w:line="240" w:lineRule="auto"/>
            </w:pPr>
            <w:r>
              <w:rPr>
                <w:b/>
              </w:rPr>
              <w:t>5. C.1.2</w:t>
            </w:r>
            <w:r w:rsidR="008700EC">
              <w:t xml:space="preserve"> </w:t>
            </w:r>
            <w:r w:rsidR="008700EC" w:rsidRPr="00172CE8">
              <w:rPr>
                <w:b/>
              </w:rPr>
              <w:t>Explain how rules and laws change society and how people change rules and laws.</w:t>
            </w:r>
          </w:p>
        </w:tc>
      </w:tr>
    </w:tbl>
    <w:p w:rsidR="009240A9" w:rsidRDefault="009240A9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240A9" w:rsidTr="008700EC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0A9" w:rsidRDefault="008700E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9240A9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0A9" w:rsidRDefault="008700EC">
            <w:pPr>
              <w:widowControl w:val="0"/>
              <w:spacing w:line="240" w:lineRule="auto"/>
            </w:pPr>
            <w:r>
              <w:t xml:space="preserve">I can describe how people change rules and laws. </w:t>
            </w:r>
          </w:p>
          <w:p w:rsidR="009240A9" w:rsidRDefault="008700EC">
            <w:pPr>
              <w:widowControl w:val="0"/>
              <w:spacing w:line="240" w:lineRule="auto"/>
            </w:pPr>
            <w:r>
              <w:t>I can describe the connection between how a rule/law may affect me and the people around me.</w:t>
            </w:r>
          </w:p>
        </w:tc>
      </w:tr>
    </w:tbl>
    <w:p w:rsidR="009240A9" w:rsidRDefault="009240A9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9240A9" w:rsidTr="008700EC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0A9" w:rsidRDefault="008700E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9240A9" w:rsidRDefault="008700E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0A9" w:rsidRDefault="008700E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9240A9" w:rsidRDefault="008700E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9240A9" w:rsidRDefault="008700E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0A9" w:rsidRDefault="008700E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9240A9" w:rsidRDefault="008700E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9240A9" w:rsidTr="008A53AA">
        <w:trPr>
          <w:trHeight w:val="1797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0A9" w:rsidRDefault="008700E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forms of government</w:t>
            </w:r>
          </w:p>
          <w:p w:rsidR="009240A9" w:rsidRDefault="009240A9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0A9" w:rsidRDefault="008700EC">
            <w:pPr>
              <w:widowControl w:val="0"/>
              <w:spacing w:line="240" w:lineRule="auto"/>
            </w:pPr>
            <w:r>
              <w:t xml:space="preserve">Laws and rules are made and changed to provide order and stability throughout communities. 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0A9" w:rsidRDefault="008700EC">
            <w:pPr>
              <w:widowControl w:val="0"/>
              <w:spacing w:line="240" w:lineRule="auto"/>
            </w:pPr>
            <w:r>
              <w:t>Identify laws/rules made during different time periods and assess the effect on the people of that time period.</w:t>
            </w:r>
          </w:p>
          <w:p w:rsidR="009240A9" w:rsidRDefault="009240A9">
            <w:pPr>
              <w:widowControl w:val="0"/>
              <w:spacing w:line="240" w:lineRule="auto"/>
            </w:pPr>
          </w:p>
          <w:p w:rsidR="009240A9" w:rsidRDefault="008700EC">
            <w:pPr>
              <w:widowControl w:val="0"/>
              <w:spacing w:line="240" w:lineRule="auto"/>
            </w:pPr>
            <w:r>
              <w:t>Explain how people can change rules and laws.</w:t>
            </w:r>
          </w:p>
        </w:tc>
      </w:tr>
    </w:tbl>
    <w:p w:rsidR="0024472B" w:rsidRDefault="0024472B">
      <w:pPr>
        <w:sectPr w:rsidR="0024472B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9240A9" w:rsidTr="008700EC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0A9" w:rsidRDefault="008700EC">
            <w:pPr>
              <w:widowControl w:val="0"/>
              <w:spacing w:line="240" w:lineRule="auto"/>
              <w:jc w:val="center"/>
            </w:pPr>
            <w:bookmarkStart w:id="0" w:name="_GoBack"/>
            <w:bookmarkEnd w:id="0"/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8700EC" w:rsidTr="008700EC">
        <w:tc>
          <w:tcPr>
            <w:tcW w:w="93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00EC" w:rsidRPr="008700EC" w:rsidRDefault="008700EC">
            <w:pPr>
              <w:widowControl w:val="0"/>
              <w:spacing w:line="240" w:lineRule="auto"/>
              <w:rPr>
                <w:u w:val="single"/>
              </w:rPr>
            </w:pPr>
            <w:r w:rsidRPr="008700EC">
              <w:rPr>
                <w:b/>
                <w:u w:val="single"/>
              </w:rPr>
              <w:t>Co</w:t>
            </w:r>
            <w:r w:rsidR="00145B3D">
              <w:rPr>
                <w:b/>
                <w:u w:val="single"/>
              </w:rPr>
              <w:t>nstructing Compelling Questions</w:t>
            </w:r>
          </w:p>
          <w:p w:rsidR="008700EC" w:rsidRPr="008700EC" w:rsidRDefault="008700EC">
            <w:pPr>
              <w:widowControl w:val="0"/>
              <w:spacing w:line="240" w:lineRule="auto"/>
            </w:pPr>
            <w:r w:rsidRPr="008700EC">
              <w:rPr>
                <w:b/>
              </w:rPr>
              <w:t>D1.2.3-5</w:t>
            </w:r>
            <w:r w:rsidRPr="008700EC">
              <w:t>. Identify disciplinary concepts and ideas associated with a compelling question that are open to different interpretations.</w:t>
            </w:r>
          </w:p>
          <w:p w:rsidR="008700EC" w:rsidRPr="008700EC" w:rsidRDefault="008700EC" w:rsidP="008700EC">
            <w:pPr>
              <w:widowControl w:val="0"/>
              <w:spacing w:line="240" w:lineRule="auto"/>
              <w:rPr>
                <w:u w:val="single"/>
              </w:rPr>
            </w:pPr>
            <w:r w:rsidRPr="008700EC">
              <w:rPr>
                <w:b/>
                <w:u w:val="single"/>
              </w:rPr>
              <w:t>Developing Claims and Using Evidence:</w:t>
            </w:r>
          </w:p>
          <w:p w:rsidR="008700EC" w:rsidRPr="008700EC" w:rsidRDefault="008700EC" w:rsidP="008700EC">
            <w:pPr>
              <w:widowControl w:val="0"/>
              <w:spacing w:line="240" w:lineRule="auto"/>
            </w:pPr>
            <w:r w:rsidRPr="008700EC">
              <w:rPr>
                <w:b/>
              </w:rPr>
              <w:t>D3.3.3-5</w:t>
            </w:r>
            <w:r w:rsidRPr="008700EC">
              <w:t>. Identify evidence that draws information from multiple sources in response to compelling questions.</w:t>
            </w:r>
          </w:p>
          <w:p w:rsidR="008700EC" w:rsidRPr="008700EC" w:rsidRDefault="008700EC" w:rsidP="008700EC">
            <w:pPr>
              <w:widowControl w:val="0"/>
              <w:spacing w:line="240" w:lineRule="auto"/>
            </w:pPr>
            <w:r w:rsidRPr="008700EC">
              <w:rPr>
                <w:b/>
              </w:rPr>
              <w:t>D3.4.3-5</w:t>
            </w:r>
            <w:r w:rsidRPr="008700EC">
              <w:t>. Use evidence to develop claims in response to compelling questions.</w:t>
            </w:r>
          </w:p>
          <w:p w:rsidR="008700EC" w:rsidRPr="008700EC" w:rsidRDefault="008700EC" w:rsidP="008700EC">
            <w:pPr>
              <w:widowControl w:val="0"/>
              <w:spacing w:line="240" w:lineRule="auto"/>
              <w:rPr>
                <w:u w:val="single"/>
              </w:rPr>
            </w:pPr>
            <w:r w:rsidRPr="008700EC">
              <w:rPr>
                <w:b/>
                <w:u w:val="single"/>
              </w:rPr>
              <w:t>Communicating conclusions:</w:t>
            </w:r>
          </w:p>
          <w:p w:rsidR="008700EC" w:rsidRPr="008700EC" w:rsidRDefault="008700EC" w:rsidP="008700EC">
            <w:pPr>
              <w:widowControl w:val="0"/>
              <w:spacing w:line="240" w:lineRule="auto"/>
            </w:pPr>
            <w:r w:rsidRPr="008700EC">
              <w:rPr>
                <w:b/>
              </w:rPr>
              <w:t>D4.1.3-5</w:t>
            </w:r>
            <w:r w:rsidRPr="008700EC">
              <w:t>. Construct arguments using claims and evidence from multiple sources.</w:t>
            </w:r>
          </w:p>
          <w:p w:rsidR="008700EC" w:rsidRPr="008700EC" w:rsidRDefault="008700EC" w:rsidP="008700EC">
            <w:pPr>
              <w:widowControl w:val="0"/>
              <w:spacing w:line="240" w:lineRule="auto"/>
            </w:pPr>
            <w:r w:rsidRPr="008700EC">
              <w:rPr>
                <w:b/>
              </w:rPr>
              <w:t>D4.2.3-5</w:t>
            </w:r>
            <w:r w:rsidRPr="008700EC">
              <w:t>. Construct explanations using reasoning, correct sequence, examples, and details with relevant information and data.</w:t>
            </w:r>
          </w:p>
          <w:p w:rsidR="008700EC" w:rsidRPr="008700EC" w:rsidRDefault="008700EC" w:rsidP="008700EC">
            <w:pPr>
              <w:widowControl w:val="0"/>
              <w:spacing w:line="240" w:lineRule="auto"/>
            </w:pPr>
            <w:r w:rsidRPr="008700EC">
              <w:rPr>
                <w:b/>
              </w:rPr>
              <w:t>D4.4.3-5</w:t>
            </w:r>
            <w:r w:rsidRPr="008700EC">
              <w:t>. Critique arguments.</w:t>
            </w:r>
          </w:p>
          <w:p w:rsidR="008700EC" w:rsidRPr="008700EC" w:rsidRDefault="008700EC" w:rsidP="008700EC">
            <w:pPr>
              <w:widowControl w:val="0"/>
              <w:spacing w:line="240" w:lineRule="auto"/>
            </w:pPr>
            <w:r w:rsidRPr="008700EC">
              <w:rPr>
                <w:b/>
              </w:rPr>
              <w:t>D4.5.3-5</w:t>
            </w:r>
            <w:r w:rsidRPr="008700EC">
              <w:t>. Critique explanations.</w:t>
            </w:r>
          </w:p>
          <w:p w:rsidR="008700EC" w:rsidRPr="008700EC" w:rsidRDefault="008700EC" w:rsidP="008700EC">
            <w:pPr>
              <w:widowControl w:val="0"/>
              <w:spacing w:line="240" w:lineRule="auto"/>
              <w:rPr>
                <w:u w:val="single"/>
              </w:rPr>
            </w:pPr>
            <w:r w:rsidRPr="008700EC">
              <w:rPr>
                <w:b/>
                <w:u w:val="single"/>
              </w:rPr>
              <w:t>Taking informed action:</w:t>
            </w:r>
          </w:p>
          <w:p w:rsidR="008700EC" w:rsidRDefault="008700EC" w:rsidP="008700EC">
            <w:pPr>
              <w:widowControl w:val="0"/>
              <w:spacing w:line="240" w:lineRule="auto"/>
            </w:pPr>
            <w:r w:rsidRPr="008700EC">
              <w:rPr>
                <w:b/>
              </w:rPr>
              <w:t>D4.6.3-5</w:t>
            </w:r>
            <w:r w:rsidRPr="008700EC">
              <w:t>. Draw on disciplinary concepts to explain the challenges people have faced and opportunities they have created, in addressing local, regional, and global problems at various times and places.</w:t>
            </w:r>
          </w:p>
        </w:tc>
      </w:tr>
    </w:tbl>
    <w:p w:rsidR="009240A9" w:rsidRDefault="009240A9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9240A9" w:rsidTr="008700EC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0A9" w:rsidRDefault="008700E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9240A9" w:rsidTr="008700EC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0A9" w:rsidRDefault="008700E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0A9" w:rsidRDefault="008700EC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9240A9" w:rsidTr="008700EC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40A9" w:rsidRDefault="0024472B" w:rsidP="008700EC">
            <w:pPr>
              <w:widowControl w:val="0"/>
              <w:spacing w:line="240" w:lineRule="auto"/>
              <w:jc w:val="center"/>
            </w:pPr>
            <w:hyperlink r:id="rId9">
              <w:r w:rsidR="008700EC">
                <w:rPr>
                  <w:color w:val="1155CC"/>
                  <w:u w:val="single"/>
                </w:rPr>
                <w:t>OSEU 4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40A9" w:rsidRDefault="008700E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Oceti Sakowin kinship systems provide a framework using unwritten rules that promote harmony, compromise, a sense of order and group cohesion.</w:t>
            </w:r>
          </w:p>
          <w:p w:rsidR="009240A9" w:rsidRDefault="008700E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Oceti Sakowin Tribal members used of language sets up the boundaries and norms of their family structure. </w:t>
            </w:r>
          </w:p>
        </w:tc>
      </w:tr>
    </w:tbl>
    <w:p w:rsidR="009240A9" w:rsidRDefault="009240A9"/>
    <w:sectPr w:rsidR="009240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B2" w:rsidRDefault="00F36BB2" w:rsidP="00F36BB2">
      <w:pPr>
        <w:spacing w:line="240" w:lineRule="auto"/>
      </w:pPr>
      <w:r>
        <w:separator/>
      </w:r>
    </w:p>
  </w:endnote>
  <w:endnote w:type="continuationSeparator" w:id="0">
    <w:p w:rsidR="00F36BB2" w:rsidRDefault="00F36BB2" w:rsidP="00F36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B2" w:rsidRDefault="00F36BB2" w:rsidP="00F36BB2">
      <w:pPr>
        <w:spacing w:line="240" w:lineRule="auto"/>
      </w:pPr>
      <w:r>
        <w:separator/>
      </w:r>
    </w:p>
  </w:footnote>
  <w:footnote w:type="continuationSeparator" w:id="0">
    <w:p w:rsidR="00F36BB2" w:rsidRDefault="00F36BB2" w:rsidP="00F36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BB2" w:rsidRDefault="00F36BB2" w:rsidP="00F36BB2">
    <w:pPr>
      <w:jc w:val="center"/>
    </w:pPr>
    <w:r>
      <w:rPr>
        <w:b/>
        <w:sz w:val="24"/>
        <w:szCs w:val="24"/>
      </w:rPr>
      <w:t>SD Social Studies State Standards Disaggregated Template</w:t>
    </w:r>
  </w:p>
  <w:p w:rsidR="00F36BB2" w:rsidRDefault="00F36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137D"/>
    <w:multiLevelType w:val="multilevel"/>
    <w:tmpl w:val="C0620F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CFA569D"/>
    <w:multiLevelType w:val="multilevel"/>
    <w:tmpl w:val="1234BB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40A9"/>
    <w:rsid w:val="000625BE"/>
    <w:rsid w:val="00145B3D"/>
    <w:rsid w:val="00172CE8"/>
    <w:rsid w:val="0024472B"/>
    <w:rsid w:val="008700EC"/>
    <w:rsid w:val="008A53AA"/>
    <w:rsid w:val="009240A9"/>
    <w:rsid w:val="00F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6B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BB2"/>
  </w:style>
  <w:style w:type="paragraph" w:styleId="Footer">
    <w:name w:val="footer"/>
    <w:basedOn w:val="Normal"/>
    <w:link w:val="FooterChar"/>
    <w:uiPriority w:val="99"/>
    <w:unhideWhenUsed/>
    <w:rsid w:val="00F36B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B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6B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BB2"/>
  </w:style>
  <w:style w:type="paragraph" w:styleId="Footer">
    <w:name w:val="footer"/>
    <w:basedOn w:val="Normal"/>
    <w:link w:val="FooterChar"/>
    <w:uiPriority w:val="99"/>
    <w:unhideWhenUsed/>
    <w:rsid w:val="00F36B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343</Words>
  <Characters>1959</Characters>
  <Application>Microsoft Office Word</Application>
  <DocSecurity>0</DocSecurity>
  <Lines>16</Lines>
  <Paragraphs>4</Paragraphs>
  <ScaleCrop>false</ScaleCrop>
  <Company>State of South Dakota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8</cp:revision>
  <dcterms:created xsi:type="dcterms:W3CDTF">2015-09-22T14:38:00Z</dcterms:created>
  <dcterms:modified xsi:type="dcterms:W3CDTF">2015-10-06T20:56:00Z</dcterms:modified>
</cp:coreProperties>
</file>