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2544B" w:rsidTr="0072544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44B" w:rsidRDefault="0072544B" w:rsidP="00397C60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44B" w:rsidRDefault="0072544B" w:rsidP="00397C60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72544B" w:rsidTr="0072544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44B" w:rsidRDefault="0072544B" w:rsidP="00397C60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44B" w:rsidRDefault="0072544B" w:rsidP="00397C60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72544B" w:rsidTr="0072544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44B" w:rsidRDefault="0072544B" w:rsidP="00397C60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44B" w:rsidRDefault="0072544B" w:rsidP="0072544B">
            <w:pPr>
              <w:widowControl w:val="0"/>
              <w:spacing w:line="240" w:lineRule="auto"/>
            </w:pPr>
            <w:r w:rsidRPr="00B417C1">
              <w:t>C.2</w:t>
            </w:r>
            <w:r>
              <w:t xml:space="preserve"> Students will explain the historical impact of primary founding documents including but not limited to, the Declaration of Independence, the US Constitution, the US Bill of Rights and subsequent amendments.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2544B" w:rsidTr="0072544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44B" w:rsidRDefault="0072544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72544B" w:rsidRDefault="0072544B" w:rsidP="0072544B">
            <w:pPr>
              <w:widowControl w:val="0"/>
              <w:spacing w:line="240" w:lineRule="auto"/>
            </w:pPr>
            <w:r>
              <w:rPr>
                <w:b/>
              </w:rPr>
              <w:t>9-12.C.2.1</w:t>
            </w:r>
            <w:r>
              <w:t xml:space="preserve"> </w:t>
            </w:r>
            <w:r w:rsidRPr="00B417C1">
              <w:rPr>
                <w:b/>
              </w:rPr>
              <w:t>Differentiate between a constitutional or limited government and unconstitutional or unlimited government.</w:t>
            </w:r>
          </w:p>
        </w:tc>
      </w:tr>
    </w:tbl>
    <w:p w:rsidR="00A37DD2" w:rsidRDefault="00A37DD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37DD2" w:rsidTr="0072544B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A37DD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</w:pPr>
            <w:r>
              <w:t>I can identify the differences between a limited and an unlimited form of government.</w:t>
            </w:r>
          </w:p>
        </w:tc>
      </w:tr>
    </w:tbl>
    <w:p w:rsidR="00A37DD2" w:rsidRDefault="00A37DD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37DD2" w:rsidTr="0072544B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A37DD2" w:rsidRDefault="0072544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A37DD2" w:rsidRDefault="0072544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A37DD2" w:rsidRDefault="0072544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A37DD2" w:rsidRDefault="0072544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A37DD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limited government</w:t>
            </w:r>
          </w:p>
          <w:p w:rsidR="00A37DD2" w:rsidRDefault="0072544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unlimited government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</w:pPr>
            <w:r>
              <w:t>A constitutional government is also sometimes called a limited government and is characterized by citizens having the ability to limit the powers of their government.</w:t>
            </w:r>
          </w:p>
          <w:p w:rsidR="00A37DD2" w:rsidRDefault="00A37DD2">
            <w:pPr>
              <w:widowControl w:val="0"/>
              <w:spacing w:line="240" w:lineRule="auto"/>
            </w:pPr>
          </w:p>
          <w:p w:rsidR="00A37DD2" w:rsidRDefault="0072544B">
            <w:pPr>
              <w:widowControl w:val="0"/>
              <w:spacing w:line="240" w:lineRule="auto"/>
            </w:pPr>
            <w:r>
              <w:t>An unconstitutional government is also sometimes called an unlimited government and is characterized by the government having complete authority over its citizens.</w:t>
            </w:r>
          </w:p>
          <w:p w:rsidR="00A37DD2" w:rsidRDefault="00A37DD2">
            <w:pPr>
              <w:widowControl w:val="0"/>
              <w:spacing w:line="240" w:lineRule="auto"/>
            </w:pPr>
          </w:p>
          <w:p w:rsidR="00A37DD2" w:rsidRDefault="0072544B" w:rsidP="00B417C1">
            <w:pPr>
              <w:widowControl w:val="0"/>
              <w:spacing w:line="240" w:lineRule="auto"/>
            </w:pPr>
            <w:r>
              <w:t>The presence of a constitution does not necessarily create a constitutional government.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</w:pPr>
            <w:r>
              <w:t>Identify the differences between limited and unlimited government.</w:t>
            </w:r>
          </w:p>
          <w:p w:rsidR="00A37DD2" w:rsidRDefault="00A37DD2">
            <w:pPr>
              <w:widowControl w:val="0"/>
              <w:spacing w:line="240" w:lineRule="auto"/>
            </w:pPr>
          </w:p>
          <w:p w:rsidR="00A37DD2" w:rsidRDefault="0072544B">
            <w:pPr>
              <w:widowControl w:val="0"/>
              <w:spacing w:line="240" w:lineRule="auto"/>
            </w:pPr>
            <w:r>
              <w:t>Compare and contrast various forms of limited and unlimited governments.</w:t>
            </w:r>
          </w:p>
          <w:p w:rsidR="00A37DD2" w:rsidRDefault="00A37DD2">
            <w:pPr>
              <w:widowControl w:val="0"/>
              <w:spacing w:line="240" w:lineRule="auto"/>
            </w:pPr>
          </w:p>
          <w:p w:rsidR="00A37DD2" w:rsidRDefault="0072544B">
            <w:pPr>
              <w:widowControl w:val="0"/>
              <w:spacing w:line="240" w:lineRule="auto"/>
            </w:pPr>
            <w:r>
              <w:t>Determine whether the existence of a constitution forms a limited or unlimited government.</w:t>
            </w:r>
          </w:p>
        </w:tc>
      </w:tr>
    </w:tbl>
    <w:p w:rsidR="00B417C1" w:rsidRDefault="00B417C1">
      <w:pPr>
        <w:sectPr w:rsidR="00B417C1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37DD2" w:rsidTr="0072544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72544B" w:rsidTr="0072544B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44B" w:rsidRPr="0072544B" w:rsidRDefault="0072544B">
            <w:pPr>
              <w:widowControl w:val="0"/>
              <w:spacing w:line="240" w:lineRule="auto"/>
              <w:rPr>
                <w:u w:val="single"/>
              </w:rPr>
            </w:pPr>
            <w:r w:rsidRPr="0072544B">
              <w:rPr>
                <w:b/>
                <w:u w:val="single"/>
              </w:rPr>
              <w:t>Constructing Supporting Questions</w:t>
            </w:r>
          </w:p>
          <w:p w:rsidR="0072544B" w:rsidRPr="0072544B" w:rsidRDefault="0072544B">
            <w:pPr>
              <w:widowControl w:val="0"/>
              <w:spacing w:line="240" w:lineRule="auto"/>
            </w:pPr>
            <w:r w:rsidRPr="0072544B">
              <w:rPr>
                <w:b/>
              </w:rPr>
              <w:t>D1.3.9-12</w:t>
            </w:r>
            <w:r w:rsidRPr="0072544B">
              <w:t>. Explain points of agreement and disagreement experts have about interpretations and applications of disciplinary concepts and ideas associated with a supporting question.</w:t>
            </w:r>
          </w:p>
          <w:p w:rsidR="0072544B" w:rsidRPr="0072544B" w:rsidRDefault="0072544B" w:rsidP="0072544B">
            <w:pPr>
              <w:widowControl w:val="0"/>
              <w:spacing w:line="240" w:lineRule="auto"/>
              <w:rPr>
                <w:u w:val="single"/>
              </w:rPr>
            </w:pPr>
            <w:r w:rsidRPr="0072544B">
              <w:rPr>
                <w:b/>
                <w:u w:val="single"/>
              </w:rPr>
              <w:t>Evaluating sources and using evidence:</w:t>
            </w:r>
          </w:p>
          <w:p w:rsidR="0072544B" w:rsidRPr="0072544B" w:rsidRDefault="0072544B" w:rsidP="0072544B">
            <w:pPr>
              <w:widowControl w:val="0"/>
              <w:spacing w:line="240" w:lineRule="auto"/>
            </w:pPr>
            <w:r w:rsidRPr="0072544B">
              <w:rPr>
                <w:b/>
              </w:rPr>
              <w:t>D3.1.9-12</w:t>
            </w:r>
            <w:r w:rsidRPr="0072544B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72544B" w:rsidRPr="0072544B" w:rsidRDefault="0072544B" w:rsidP="0072544B">
            <w:pPr>
              <w:widowControl w:val="0"/>
              <w:spacing w:line="240" w:lineRule="auto"/>
              <w:rPr>
                <w:u w:val="single"/>
              </w:rPr>
            </w:pPr>
            <w:r w:rsidRPr="0072544B">
              <w:rPr>
                <w:b/>
                <w:u w:val="single"/>
              </w:rPr>
              <w:t>Developing Claims and Using Evidence:</w:t>
            </w:r>
          </w:p>
          <w:p w:rsidR="0072544B" w:rsidRPr="0072544B" w:rsidRDefault="0072544B" w:rsidP="0072544B">
            <w:pPr>
              <w:widowControl w:val="0"/>
              <w:spacing w:line="240" w:lineRule="auto"/>
            </w:pPr>
            <w:r w:rsidRPr="0072544B">
              <w:rPr>
                <w:b/>
              </w:rPr>
              <w:t>D3.3.9-12</w:t>
            </w:r>
            <w:r w:rsidRPr="0072544B">
              <w:t>. Identify evidence that draws information directly and substantively from the multiple sources to detect inconsistencies in evidence in order to revise or strengthen claims.</w:t>
            </w:r>
          </w:p>
          <w:p w:rsidR="0072544B" w:rsidRPr="0072544B" w:rsidRDefault="0072544B" w:rsidP="0072544B">
            <w:pPr>
              <w:widowControl w:val="0"/>
              <w:spacing w:line="240" w:lineRule="auto"/>
            </w:pPr>
            <w:r w:rsidRPr="0072544B">
              <w:rPr>
                <w:b/>
              </w:rPr>
              <w:t>D3.4.9-12</w:t>
            </w:r>
            <w:r w:rsidRPr="0072544B">
              <w:t>. Refine claims and counterclaims attending to precision, significance, and knowledge conveyed through the claim while pointing out the strengths and limitations of both.</w:t>
            </w:r>
          </w:p>
          <w:p w:rsidR="0072544B" w:rsidRPr="0072544B" w:rsidRDefault="0072544B" w:rsidP="0072544B">
            <w:pPr>
              <w:widowControl w:val="0"/>
              <w:spacing w:line="240" w:lineRule="auto"/>
              <w:rPr>
                <w:u w:val="single"/>
              </w:rPr>
            </w:pPr>
            <w:r w:rsidRPr="0072544B">
              <w:rPr>
                <w:b/>
                <w:u w:val="single"/>
              </w:rPr>
              <w:t>Communicating conclusions:</w:t>
            </w:r>
          </w:p>
          <w:p w:rsidR="0072544B" w:rsidRDefault="0072544B" w:rsidP="0072544B">
            <w:pPr>
              <w:widowControl w:val="0"/>
              <w:spacing w:line="240" w:lineRule="auto"/>
            </w:pPr>
            <w:r w:rsidRPr="0072544B">
              <w:rPr>
                <w:b/>
              </w:rPr>
              <w:t>D4.1.9-12</w:t>
            </w:r>
            <w:r w:rsidRPr="0072544B">
              <w:t>. Construct arguments using precise and knowledgeable claims, with evidence from multiple sources, while acknowledging counter claims and evidentiary weaknesses.</w:t>
            </w:r>
          </w:p>
        </w:tc>
      </w:tr>
    </w:tbl>
    <w:p w:rsidR="00A37DD2" w:rsidRDefault="00A37DD2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A37DD2" w:rsidTr="0072544B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A37DD2" w:rsidTr="0072544B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A37DD2" w:rsidTr="0072544B">
        <w:trPr>
          <w:trHeight w:val="744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7DD2" w:rsidRDefault="00B417C1" w:rsidP="0072544B">
            <w:pPr>
              <w:widowControl w:val="0"/>
              <w:spacing w:line="240" w:lineRule="auto"/>
              <w:jc w:val="center"/>
            </w:pPr>
            <w:hyperlink r:id="rId9">
              <w:r w:rsidR="0072544B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DD2" w:rsidRDefault="0072544B" w:rsidP="0072544B">
            <w:pPr>
              <w:widowControl w:val="0"/>
              <w:spacing w:line="240" w:lineRule="auto"/>
            </w:pP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governments that were established under the IRA, created constitutions and bylaws, and all tribal governments in South Dakota currently have a constitution that they are operating under.</w:t>
            </w:r>
          </w:p>
        </w:tc>
      </w:tr>
    </w:tbl>
    <w:p w:rsidR="00A37DD2" w:rsidRDefault="00A37DD2"/>
    <w:sectPr w:rsidR="00A37D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25" w:rsidRDefault="00566025" w:rsidP="00566025">
      <w:pPr>
        <w:spacing w:line="240" w:lineRule="auto"/>
      </w:pPr>
      <w:r>
        <w:separator/>
      </w:r>
    </w:p>
  </w:endnote>
  <w:endnote w:type="continuationSeparator" w:id="0">
    <w:p w:rsidR="00566025" w:rsidRDefault="00566025" w:rsidP="00566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25" w:rsidRDefault="00566025" w:rsidP="00566025">
      <w:pPr>
        <w:spacing w:line="240" w:lineRule="auto"/>
      </w:pPr>
      <w:r>
        <w:separator/>
      </w:r>
    </w:p>
  </w:footnote>
  <w:footnote w:type="continuationSeparator" w:id="0">
    <w:p w:rsidR="00566025" w:rsidRDefault="00566025" w:rsidP="00566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25" w:rsidRDefault="00566025">
    <w:pPr>
      <w:pStyle w:val="Header"/>
    </w:pPr>
    <w:r>
      <w:ptab w:relativeTo="margin" w:alignment="center" w:leader="none"/>
    </w:r>
    <w:r>
      <w:rPr>
        <w:b/>
        <w:color w:val="auto"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26127"/>
    <w:multiLevelType w:val="multilevel"/>
    <w:tmpl w:val="CA1AFB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7DD2"/>
    <w:rsid w:val="00566025"/>
    <w:rsid w:val="0072544B"/>
    <w:rsid w:val="00A37DD2"/>
    <w:rsid w:val="00B4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660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025"/>
  </w:style>
  <w:style w:type="paragraph" w:styleId="Footer">
    <w:name w:val="footer"/>
    <w:basedOn w:val="Normal"/>
    <w:link w:val="FooterChar"/>
    <w:uiPriority w:val="99"/>
    <w:unhideWhenUsed/>
    <w:rsid w:val="005660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660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025"/>
  </w:style>
  <w:style w:type="paragraph" w:styleId="Footer">
    <w:name w:val="footer"/>
    <w:basedOn w:val="Normal"/>
    <w:link w:val="FooterChar"/>
    <w:uiPriority w:val="99"/>
    <w:unhideWhenUsed/>
    <w:rsid w:val="005660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433</Words>
  <Characters>2473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2015-09-24T19:18:00Z</dcterms:created>
  <dcterms:modified xsi:type="dcterms:W3CDTF">2015-10-05T17:52:00Z</dcterms:modified>
</cp:coreProperties>
</file>