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1" w:rsidRDefault="00F913B1">
      <w:bookmarkStart w:id="0" w:name="_GoBack"/>
      <w:bookmarkEnd w:id="0"/>
    </w:p>
    <w:sectPr w:rsidR="00F9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03"/>
    <w:rsid w:val="00614803"/>
    <w:rsid w:val="0068769A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1</cp:revision>
  <dcterms:created xsi:type="dcterms:W3CDTF">2013-03-13T18:16:22.4232772Z</dcterms:created>
  <dcterms:modified xsi:type="dcterms:W3CDTF">2013-03-13T18:16:22.4232772Z</dcterms:modified>
</cp:coreProperties>
</file>